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75" w:rsidRDefault="00A47D75" w:rsidP="00177BA2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связи с участившимися случаями участия несовершеннолетних на автомобильной дороге, с целью пропаганды безопасности здоровья на дороге и предотвращения случаев получения травм и смертельного исхода несовершеннолетних. 19-20 сентября 2017 года начальником ОГИБДД ММО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майором полиции О.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Елисейкиным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инспектором по ИАЗ ОГИБДД лейтенантом полиции Т. И. Глуховой, совместно с представителями Молодежного парламента при Совете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проведена беседа со студентами 1-ых курсов ГБПОУ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сельскохозяйственный колледж» и со студентами 1-ых и 2-ых курсов ГБПОУ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медицинский колледж» на темы: «Пешеходный переход», «Ремень безопасности», «Детское автокресло»,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Правовая ответственность», в ходе которой озвучена статистика детской аварийности по Республике Мордовия и на территории </w:t>
      </w:r>
      <w:proofErr w:type="spellStart"/>
      <w:r w:rsidR="00BB58E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B58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D75" w:rsidRDefault="00A47D75" w:rsidP="00A47D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Молодежного</w:t>
      </w:r>
    </w:p>
    <w:p w:rsidR="00A47D75" w:rsidRDefault="00A47D75" w:rsidP="00A47D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парламента</w:t>
      </w:r>
    </w:p>
    <w:p w:rsidR="00A47D75" w:rsidRDefault="00A47D75" w:rsidP="00A47D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Письмерова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Х.</w:t>
      </w:r>
    </w:p>
    <w:p w:rsidR="00177BA2" w:rsidRDefault="00177BA2" w:rsidP="00A47D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77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74205" cy="4381500"/>
            <wp:effectExtent l="0" t="0" r="0" b="0"/>
            <wp:docPr id="1" name="Рисунок 1" descr="C:\Users\я\Desktop\Тане\бесед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Тане\беседы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BA2" w:rsidRDefault="00177BA2" w:rsidP="00A47D7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77B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07567" cy="4577080"/>
            <wp:effectExtent l="0" t="0" r="0" b="0"/>
            <wp:docPr id="3" name="Рисунок 3" descr="C:\Users\я\Desktop\тане\бесед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тане\беседы\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049" cy="458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177B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05568" cy="5028195"/>
            <wp:effectExtent l="0" t="0" r="635" b="1270"/>
            <wp:docPr id="2" name="Рисунок 2" descr="C:\Users\я\Desktop\тане\бесед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тане\беседы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76" cy="5037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77BA2" w:rsidSect="00177BA2">
      <w:pgSz w:w="11906" w:h="16838"/>
      <w:pgMar w:top="567" w:right="567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F9"/>
    <w:rsid w:val="00142798"/>
    <w:rsid w:val="00177BA2"/>
    <w:rsid w:val="003F7CC5"/>
    <w:rsid w:val="00734AF9"/>
    <w:rsid w:val="00A47D75"/>
    <w:rsid w:val="00BB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4E67F-BD8E-4029-A697-32F09B18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58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58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2017-09-25T06:07:00Z</cp:lastPrinted>
  <dcterms:created xsi:type="dcterms:W3CDTF">2017-09-25T05:52:00Z</dcterms:created>
  <dcterms:modified xsi:type="dcterms:W3CDTF">2017-09-27T08:21:00Z</dcterms:modified>
</cp:coreProperties>
</file>