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89B" w:rsidRDefault="00B5189B" w:rsidP="00B5189B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763298" w:rsidRPr="006800A6" w:rsidRDefault="00763298" w:rsidP="00763298">
      <w:pPr>
        <w:pStyle w:val="ac"/>
        <w:shd w:val="clear" w:color="auto" w:fill="FFFFFF"/>
        <w:rPr>
          <w:b w:val="0"/>
          <w:caps/>
          <w:sz w:val="20"/>
        </w:rPr>
      </w:pPr>
    </w:p>
    <w:p w:rsidR="00763298" w:rsidRPr="00763298" w:rsidRDefault="00763298" w:rsidP="00763298">
      <w:pPr>
        <w:pStyle w:val="ac"/>
        <w:shd w:val="clear" w:color="auto" w:fill="FFFFFF"/>
        <w:rPr>
          <w:b w:val="0"/>
          <w:caps/>
          <w:sz w:val="20"/>
        </w:rPr>
      </w:pPr>
    </w:p>
    <w:p w:rsidR="00763298" w:rsidRPr="00763298" w:rsidRDefault="00763298" w:rsidP="00763298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763298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763298" w:rsidRPr="00763298" w:rsidRDefault="00763298" w:rsidP="00763298">
      <w:pPr>
        <w:pStyle w:val="a4"/>
      </w:pPr>
    </w:p>
    <w:p w:rsidR="00763298" w:rsidRPr="00763298" w:rsidRDefault="00763298" w:rsidP="00763298">
      <w:pPr>
        <w:pStyle w:val="a4"/>
      </w:pPr>
    </w:p>
    <w:p w:rsidR="00763298" w:rsidRPr="00763298" w:rsidRDefault="00763298" w:rsidP="00763298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63298">
        <w:rPr>
          <w:rFonts w:ascii="Times New Roman" w:hAnsi="Times New Roman" w:cs="Times New Roman"/>
          <w:sz w:val="28"/>
          <w:szCs w:val="28"/>
        </w:rPr>
        <w:t>_______2019 г</w:t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  <w:t xml:space="preserve"> № _</w:t>
      </w:r>
    </w:p>
    <w:p w:rsidR="00763298" w:rsidRPr="00763298" w:rsidRDefault="00763298" w:rsidP="00763298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298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776D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516808" w:rsidRPr="00776D3F" w:rsidRDefault="00516808" w:rsidP="00A05F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A05F2C" w:rsidRDefault="00A05F2C" w:rsidP="00A05F2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признание</w:t>
      </w:r>
      <w:r w:rsidRPr="000E2F66">
        <w:rPr>
          <w:rFonts w:ascii="Times New Roman" w:eastAsia="Calibri" w:hAnsi="Times New Roman" w:cs="Times New Roman"/>
          <w:b/>
          <w:sz w:val="28"/>
          <w:szCs w:val="28"/>
        </w:rPr>
        <w:t xml:space="preserve"> утратившим силу Постановление Андреевского сельского поселения Темниковского муниципального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района Республики Мордовия </w:t>
      </w:r>
    </w:p>
    <w:p w:rsidR="00A05F2C" w:rsidRDefault="00A05F2C" w:rsidP="00A05F2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10.03.2015</w:t>
      </w:r>
      <w:r w:rsidRPr="000E2F66">
        <w:rPr>
          <w:rFonts w:ascii="Times New Roman" w:eastAsia="Calibri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0</w:t>
      </w:r>
    </w:p>
    <w:p w:rsidR="00A05F2C" w:rsidRPr="00A05F2C" w:rsidRDefault="00A05F2C" w:rsidP="00A05F2C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A05F2C" w:rsidRPr="00A05F2C" w:rsidRDefault="00A05F2C" w:rsidP="00A05F2C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A05F2C" w:rsidRDefault="00A05F2C" w:rsidP="00A05F2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Администрация Андреевского сельского поселения Темниковского муниципального района  п о с т а н о в л я е т: </w:t>
      </w:r>
    </w:p>
    <w:p w:rsidR="005C1159" w:rsidRPr="00990211" w:rsidRDefault="005C1159" w:rsidP="009902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211">
        <w:rPr>
          <w:rFonts w:ascii="Times New Roman" w:hAnsi="Times New Roman" w:cs="Times New Roman"/>
          <w:sz w:val="28"/>
          <w:szCs w:val="28"/>
        </w:rPr>
        <w:t xml:space="preserve">1. Признать утратившим силу Постановление администрации Андреевского сельского поселения Темниковского муниципального района Республики Мордовия № 10 от 10.03.2015 года «Об определении мест и объектов для отбывания уголовного наказания в виде обязательных и исправительных работ на </w:t>
      </w:r>
      <w:r w:rsidR="00A05F2C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Pr="00990211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  <w:r w:rsidR="00A05F2C">
        <w:rPr>
          <w:rFonts w:ascii="Times New Roman" w:hAnsi="Times New Roman" w:cs="Times New Roman"/>
          <w:sz w:val="28"/>
          <w:szCs w:val="28"/>
        </w:rPr>
        <w:t>»</w:t>
      </w:r>
      <w:r w:rsidRPr="009902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5DB8" w:rsidRPr="00990211" w:rsidRDefault="00B65DB8" w:rsidP="00B65DB8">
      <w:pPr>
        <w:pStyle w:val="af0"/>
        <w:spacing w:after="0" w:line="360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90211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подписания</w:t>
      </w:r>
    </w:p>
    <w:p w:rsidR="00D77E6A" w:rsidRDefault="00D77E6A" w:rsidP="00990211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05F2C" w:rsidRDefault="00A05F2C" w:rsidP="00990211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05F2C" w:rsidRDefault="00A05F2C" w:rsidP="00990211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77E6A" w:rsidRDefault="00516808" w:rsidP="00D77E6A">
      <w:pPr>
        <w:pStyle w:val="a4"/>
        <w:rPr>
          <w:sz w:val="28"/>
          <w:szCs w:val="28"/>
        </w:rPr>
      </w:pPr>
      <w:r w:rsidRPr="00990211">
        <w:rPr>
          <w:sz w:val="28"/>
          <w:szCs w:val="28"/>
        </w:rPr>
        <w:t>Председатель Совета депутатов</w:t>
      </w:r>
      <w:r w:rsidR="0032462A" w:rsidRPr="00990211">
        <w:rPr>
          <w:sz w:val="28"/>
          <w:szCs w:val="28"/>
        </w:rPr>
        <w:t xml:space="preserve"> </w:t>
      </w:r>
    </w:p>
    <w:p w:rsidR="00516808" w:rsidRPr="00990211" w:rsidRDefault="00516808" w:rsidP="00D77E6A">
      <w:pPr>
        <w:pStyle w:val="a4"/>
        <w:rPr>
          <w:sz w:val="28"/>
          <w:szCs w:val="28"/>
        </w:rPr>
      </w:pPr>
      <w:r w:rsidRPr="00990211">
        <w:rPr>
          <w:sz w:val="28"/>
          <w:szCs w:val="28"/>
        </w:rPr>
        <w:t xml:space="preserve">Андреевского сельского поселения </w:t>
      </w:r>
      <w:r w:rsidRPr="00990211">
        <w:rPr>
          <w:sz w:val="28"/>
          <w:szCs w:val="28"/>
        </w:rPr>
        <w:tab/>
      </w:r>
      <w:r w:rsidR="00F741DD" w:rsidRPr="00990211">
        <w:rPr>
          <w:sz w:val="28"/>
          <w:szCs w:val="28"/>
        </w:rPr>
        <w:t xml:space="preserve">    </w:t>
      </w:r>
      <w:r w:rsidR="00D77E6A">
        <w:rPr>
          <w:sz w:val="28"/>
          <w:szCs w:val="28"/>
        </w:rPr>
        <w:t xml:space="preserve">                                          </w:t>
      </w:r>
      <w:r w:rsidR="00F741DD" w:rsidRPr="00990211">
        <w:rPr>
          <w:sz w:val="28"/>
          <w:szCs w:val="28"/>
        </w:rPr>
        <w:t xml:space="preserve"> </w:t>
      </w:r>
      <w:r w:rsidRPr="00990211">
        <w:rPr>
          <w:sz w:val="28"/>
          <w:szCs w:val="28"/>
        </w:rPr>
        <w:t>Т.В. Максимова</w:t>
      </w:r>
    </w:p>
    <w:p w:rsidR="00516808" w:rsidRPr="00990211" w:rsidRDefault="00516808" w:rsidP="00990211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Pr="00990211" w:rsidRDefault="00516808" w:rsidP="00990211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Pr="00990211" w:rsidRDefault="00533CE3" w:rsidP="00990211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Pr="00990211" w:rsidRDefault="00533CE3" w:rsidP="00990211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D77E6A" w:rsidRDefault="00D77E6A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D77E6A" w:rsidRDefault="00D77E6A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D77E6A" w:rsidRDefault="00D77E6A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sectPr w:rsidR="00D77E6A" w:rsidSect="00B04CB8"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0159" w:rsidRDefault="005B0159" w:rsidP="00164EE2">
      <w:pPr>
        <w:spacing w:after="0" w:line="240" w:lineRule="auto"/>
      </w:pPr>
      <w:r>
        <w:separator/>
      </w:r>
    </w:p>
  </w:endnote>
  <w:endnote w:type="continuationSeparator" w:id="1">
    <w:p w:rsidR="005B0159" w:rsidRDefault="005B0159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0159" w:rsidRDefault="005B0159" w:rsidP="00164EE2">
      <w:pPr>
        <w:spacing w:after="0" w:line="240" w:lineRule="auto"/>
      </w:pPr>
      <w:r>
        <w:separator/>
      </w:r>
    </w:p>
  </w:footnote>
  <w:footnote w:type="continuationSeparator" w:id="1">
    <w:p w:rsidR="005B0159" w:rsidRDefault="005B0159" w:rsidP="00164E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69634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52F3F"/>
    <w:rsid w:val="00072BC2"/>
    <w:rsid w:val="00074EAF"/>
    <w:rsid w:val="000E4BAF"/>
    <w:rsid w:val="00156969"/>
    <w:rsid w:val="00164EE2"/>
    <w:rsid w:val="00173636"/>
    <w:rsid w:val="00190776"/>
    <w:rsid w:val="001A3F41"/>
    <w:rsid w:val="001B73D4"/>
    <w:rsid w:val="001F0B98"/>
    <w:rsid w:val="00244FC4"/>
    <w:rsid w:val="002768D6"/>
    <w:rsid w:val="002C518E"/>
    <w:rsid w:val="002F06EF"/>
    <w:rsid w:val="003064E1"/>
    <w:rsid w:val="0032462A"/>
    <w:rsid w:val="00385135"/>
    <w:rsid w:val="003916C2"/>
    <w:rsid w:val="003C27C3"/>
    <w:rsid w:val="00403CE4"/>
    <w:rsid w:val="00441045"/>
    <w:rsid w:val="0044484F"/>
    <w:rsid w:val="004A1B3D"/>
    <w:rsid w:val="004E5174"/>
    <w:rsid w:val="00516808"/>
    <w:rsid w:val="005310DF"/>
    <w:rsid w:val="00533CE3"/>
    <w:rsid w:val="005706AC"/>
    <w:rsid w:val="005B0159"/>
    <w:rsid w:val="005C1159"/>
    <w:rsid w:val="005E1633"/>
    <w:rsid w:val="005F2586"/>
    <w:rsid w:val="005F413B"/>
    <w:rsid w:val="005F7B01"/>
    <w:rsid w:val="00626019"/>
    <w:rsid w:val="00760A24"/>
    <w:rsid w:val="00761272"/>
    <w:rsid w:val="00763298"/>
    <w:rsid w:val="00776D3F"/>
    <w:rsid w:val="00782B80"/>
    <w:rsid w:val="00786997"/>
    <w:rsid w:val="008112E5"/>
    <w:rsid w:val="00816830"/>
    <w:rsid w:val="00864787"/>
    <w:rsid w:val="008B5B47"/>
    <w:rsid w:val="008E06CE"/>
    <w:rsid w:val="008F5E92"/>
    <w:rsid w:val="009143FC"/>
    <w:rsid w:val="009314B9"/>
    <w:rsid w:val="009560C3"/>
    <w:rsid w:val="00986D57"/>
    <w:rsid w:val="00990211"/>
    <w:rsid w:val="009B6835"/>
    <w:rsid w:val="009C76EA"/>
    <w:rsid w:val="009D3A05"/>
    <w:rsid w:val="009D6E1B"/>
    <w:rsid w:val="009E20EA"/>
    <w:rsid w:val="00A0273A"/>
    <w:rsid w:val="00A05F2C"/>
    <w:rsid w:val="00A6237E"/>
    <w:rsid w:val="00A97D2C"/>
    <w:rsid w:val="00AA19C6"/>
    <w:rsid w:val="00AA37B0"/>
    <w:rsid w:val="00AD2DF0"/>
    <w:rsid w:val="00AF3E13"/>
    <w:rsid w:val="00AF6A1C"/>
    <w:rsid w:val="00B04CB8"/>
    <w:rsid w:val="00B5189B"/>
    <w:rsid w:val="00B60B72"/>
    <w:rsid w:val="00B61DF5"/>
    <w:rsid w:val="00B65DB8"/>
    <w:rsid w:val="00B6649E"/>
    <w:rsid w:val="00BD3BAA"/>
    <w:rsid w:val="00BE44A5"/>
    <w:rsid w:val="00C11F28"/>
    <w:rsid w:val="00C239EA"/>
    <w:rsid w:val="00C655AD"/>
    <w:rsid w:val="00CB23A3"/>
    <w:rsid w:val="00CD60C0"/>
    <w:rsid w:val="00D05CB3"/>
    <w:rsid w:val="00D14FF6"/>
    <w:rsid w:val="00D23D43"/>
    <w:rsid w:val="00D40D54"/>
    <w:rsid w:val="00D42687"/>
    <w:rsid w:val="00D65FBB"/>
    <w:rsid w:val="00D77E6A"/>
    <w:rsid w:val="00D9123B"/>
    <w:rsid w:val="00DF1281"/>
    <w:rsid w:val="00E06ABB"/>
    <w:rsid w:val="00E11AA8"/>
    <w:rsid w:val="00E36C35"/>
    <w:rsid w:val="00E42108"/>
    <w:rsid w:val="00E422E8"/>
    <w:rsid w:val="00E61A98"/>
    <w:rsid w:val="00EB1FE1"/>
    <w:rsid w:val="00EF003B"/>
    <w:rsid w:val="00EF1500"/>
    <w:rsid w:val="00F0387C"/>
    <w:rsid w:val="00F23F33"/>
    <w:rsid w:val="00F27AAA"/>
    <w:rsid w:val="00F741DD"/>
    <w:rsid w:val="00F90DA1"/>
    <w:rsid w:val="00FC5F26"/>
    <w:rsid w:val="00FD2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  <w:style w:type="paragraph" w:styleId="ac">
    <w:name w:val="Subtitle"/>
    <w:basedOn w:val="a"/>
    <w:link w:val="ad"/>
    <w:uiPriority w:val="99"/>
    <w:qFormat/>
    <w:rsid w:val="007632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d">
    <w:name w:val="Подзаголовок Знак"/>
    <w:basedOn w:val="a0"/>
    <w:link w:val="ac"/>
    <w:uiPriority w:val="99"/>
    <w:rsid w:val="0076329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basedOn w:val="a0"/>
    <w:uiPriority w:val="99"/>
    <w:rsid w:val="00763298"/>
    <w:rPr>
      <w:rFonts w:cs="Times New Roman"/>
      <w:color w:val="0000FF"/>
      <w:u w:val="single"/>
    </w:rPr>
  </w:style>
  <w:style w:type="paragraph" w:styleId="af">
    <w:name w:val="Normal (Web)"/>
    <w:basedOn w:val="a"/>
    <w:uiPriority w:val="99"/>
    <w:semiHidden/>
    <w:rsid w:val="00763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4410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"/>
    <w:basedOn w:val="a"/>
    <w:link w:val="af1"/>
    <w:semiHidden/>
    <w:unhideWhenUsed/>
    <w:rsid w:val="00EB1FE1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Основной текст Знак"/>
    <w:basedOn w:val="a0"/>
    <w:link w:val="af0"/>
    <w:semiHidden/>
    <w:rsid w:val="00EB1FE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F2C5B-E419-431D-94E3-1BD50A43B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2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46</cp:revision>
  <cp:lastPrinted>2019-08-01T05:36:00Z</cp:lastPrinted>
  <dcterms:created xsi:type="dcterms:W3CDTF">2016-06-04T15:37:00Z</dcterms:created>
  <dcterms:modified xsi:type="dcterms:W3CDTF">2019-08-13T11:04:00Z</dcterms:modified>
</cp:coreProperties>
</file>