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72" w:rsidRPr="008A50DA" w:rsidRDefault="00E8365B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8A50DA">
        <w:rPr>
          <w:rFonts w:ascii="Arial" w:hAnsi="Arial" w:cs="Arial"/>
          <w:color w:val="2C2D2E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📌" style="width:24.3pt;height:24.3pt"/>
        </w:pict>
      </w:r>
      <w:r w:rsidR="00EB3472" w:rsidRPr="008A50DA">
        <w:rPr>
          <w:color w:val="000000" w:themeColor="text1"/>
          <w:sz w:val="28"/>
          <w:szCs w:val="28"/>
        </w:rPr>
        <w:t>Информация для родителей Темниковского муниципального района.</w:t>
      </w:r>
    </w:p>
    <w:p w:rsidR="00EB3472" w:rsidRPr="008A50DA" w:rsidRDefault="00EB3472" w:rsidP="00EB347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A50DA">
        <w:rPr>
          <w:color w:val="000000" w:themeColor="text1"/>
          <w:sz w:val="28"/>
          <w:szCs w:val="28"/>
        </w:rPr>
        <w:t>Уважаемые родители, для ваших детей в каникулярное время открыты следующие кружки и секции.</w:t>
      </w:r>
    </w:p>
    <w:p w:rsidR="008A50DA" w:rsidRPr="008A50DA" w:rsidRDefault="008A50DA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Центр внешкольной работы:</w:t>
      </w: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126"/>
        <w:gridCol w:w="2693"/>
        <w:gridCol w:w="2410"/>
        <w:gridCol w:w="2410"/>
        <w:gridCol w:w="2268"/>
        <w:gridCol w:w="2409"/>
      </w:tblGrid>
      <w:tr w:rsidR="008A50DA" w:rsidRPr="008A50DA" w:rsidTr="008A50DA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Название 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Понедельник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Вторник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Среда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Пятница</w:t>
            </w:r>
          </w:p>
        </w:tc>
      </w:tr>
      <w:tr w:rsidR="008A50DA" w:rsidRPr="008A50DA" w:rsidTr="008A50DA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«Единоборство»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16:00-17:30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новички)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17:30-19:00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мл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19:00-20:30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17:30-18:00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(новички)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18:30-20:30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17:30-19:00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мл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19:00-20:30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17:30-18:00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(новички)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18:30-20:30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17:30-19:00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мл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19:00-20:30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20:30-21-30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</w:tr>
      <w:tr w:rsidR="008A50DA" w:rsidRPr="008A50DA" w:rsidTr="008A50DA">
        <w:trPr>
          <w:trHeight w:val="5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tabs>
                <w:tab w:val="left" w:pos="2175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Start"/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uzzie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 English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14:30-15:30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мл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15:30-16:30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14:30-15:30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мл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15:30-16:30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</w:t>
            </w:r>
            <w:proofErr w:type="gramStart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.г</w:t>
            </w:r>
            <w:proofErr w:type="gram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</w:t>
            </w:r>
            <w:proofErr w:type="spellEnd"/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8A50DA" w:rsidRPr="008A50DA" w:rsidTr="008A50DA">
        <w:trPr>
          <w:trHeight w:val="2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tabs>
                <w:tab w:val="left" w:pos="2175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«Робототехника»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15:00-17:00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15:00-17:00</w:t>
            </w:r>
          </w:p>
        </w:tc>
      </w:tr>
      <w:tr w:rsidR="008A50DA" w:rsidRPr="008A50DA" w:rsidTr="008A50DA">
        <w:trPr>
          <w:trHeight w:val="2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8A50DA">
            <w:pPr>
              <w:tabs>
                <w:tab w:val="left" w:pos="2175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«Хореография»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16:30-19:15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15:00-19:15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15:30-18:00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16:30-19:15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8A50DA" w:rsidRDefault="008A50DA" w:rsidP="00F549DD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50D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15:00-18:00</w:t>
            </w:r>
          </w:p>
        </w:tc>
      </w:tr>
    </w:tbl>
    <w:p w:rsidR="008A50DA" w:rsidRDefault="008A50DA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ДЮСШ:</w:t>
      </w:r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126"/>
        <w:gridCol w:w="2693"/>
        <w:gridCol w:w="2410"/>
        <w:gridCol w:w="2410"/>
        <w:gridCol w:w="2268"/>
        <w:gridCol w:w="2409"/>
      </w:tblGrid>
      <w:tr w:rsidR="008A50DA" w:rsidRPr="00F549DD" w:rsidTr="00833B81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Название кружка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Понедельник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Вторник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DA" w:rsidRPr="00F549DD" w:rsidRDefault="008A50DA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Пятница</w:t>
            </w:r>
          </w:p>
        </w:tc>
      </w:tr>
      <w:tr w:rsidR="00F549DD" w:rsidRPr="00F549DD" w:rsidTr="0042722C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«Л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апта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15.40 -16.25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16.35 -17.20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15.40 -16.25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16.35 -17.20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15.40 -16.25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16.35 -17.20</w:t>
            </w:r>
          </w:p>
        </w:tc>
      </w:tr>
      <w:tr w:rsidR="00F549DD" w:rsidRPr="00F549DD" w:rsidTr="0042722C">
        <w:trPr>
          <w:trHeight w:val="2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«Х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оккей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12.00-12.45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15.45-16.20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16.30 -17.15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17.25 -18.10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12.00-12.45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15.45-16.20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16.30 -17.15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17.25 -18.10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12.00-12.45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15.45-16.20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16.30 -17.15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17.25 -18.10</w:t>
            </w:r>
          </w:p>
        </w:tc>
      </w:tr>
      <w:tr w:rsidR="00F549DD" w:rsidRPr="00F549DD" w:rsidTr="0042722C">
        <w:trPr>
          <w:trHeight w:val="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утбол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49DD" w:rsidRPr="00F549DD" w:rsidTr="0042722C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«Ф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утбол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</w:tc>
      </w:tr>
      <w:tr w:rsidR="00F549DD" w:rsidRPr="00F549DD" w:rsidTr="0042722C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«Н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астольный теннис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19.20-20.05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10.00-10.45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10.55-11.40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11.50-12.35</w:t>
            </w:r>
          </w:p>
        </w:tc>
      </w:tr>
      <w:tr w:rsidR="00F549DD" w:rsidRPr="00F549DD" w:rsidTr="0042722C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«В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олейбол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12.45-13.30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13.40-14.25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14.35-15.20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12.45-13.30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13.40-14.25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19.20-20.05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12.45-13.30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13.40-14.25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12.45-13.30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13.40-14.25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19.20-20.05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12.45-13.30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13.40-14.25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14.35-15.20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49DD" w:rsidRPr="00F549DD" w:rsidTr="0042722C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«Р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укопашный бой</w:t>
            </w: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13.50-14.35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13.50-14.35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13.50-14.35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18.25-19.10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13.50-14.35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13.50-14.35</w:t>
            </w:r>
          </w:p>
          <w:p w:rsidR="00F549DD" w:rsidRPr="00F549DD" w:rsidRDefault="00F549DD" w:rsidP="00F549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49DD">
              <w:rPr>
                <w:rFonts w:ascii="Times New Roman" w:hAnsi="Times New Roman" w:cs="Times New Roman"/>
                <w:sz w:val="20"/>
                <w:szCs w:val="20"/>
              </w:rPr>
              <w:t>14.45-15.30</w:t>
            </w:r>
          </w:p>
        </w:tc>
      </w:tr>
    </w:tbl>
    <w:p w:rsidR="008A50DA" w:rsidRPr="008A50DA" w:rsidRDefault="008A50DA" w:rsidP="008A50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sectPr w:rsidR="008A50DA" w:rsidRPr="008A50DA" w:rsidSect="008A50DA">
      <w:pgSz w:w="16838" w:h="11906" w:orient="landscape" w:code="9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3472"/>
    <w:rsid w:val="008A50DA"/>
    <w:rsid w:val="00B257BE"/>
    <w:rsid w:val="00D21293"/>
    <w:rsid w:val="00E71959"/>
    <w:rsid w:val="00E8365B"/>
    <w:rsid w:val="00EB3472"/>
    <w:rsid w:val="00F54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4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2022-03-25T14:18:00Z</dcterms:created>
  <dcterms:modified xsi:type="dcterms:W3CDTF">2022-03-28T05:48:00Z</dcterms:modified>
</cp:coreProperties>
</file>