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733B94" w:rsidP="009F15B8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522C43">
        <w:rPr>
          <w:sz w:val="28"/>
          <w:szCs w:val="28"/>
        </w:rPr>
        <w:t>5</w:t>
      </w:r>
      <w:r>
        <w:rPr>
          <w:sz w:val="28"/>
          <w:szCs w:val="28"/>
        </w:rPr>
        <w:t xml:space="preserve"> мая 2023</w:t>
      </w:r>
      <w:r w:rsidRPr="00586882">
        <w:rPr>
          <w:sz w:val="28"/>
          <w:szCs w:val="28"/>
        </w:rPr>
        <w:t xml:space="preserve"> г.        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</w:t>
      </w:r>
      <w:r w:rsidR="009F15B8" w:rsidRPr="00586882">
        <w:rPr>
          <w:sz w:val="28"/>
          <w:szCs w:val="28"/>
        </w:rPr>
        <w:t>№</w:t>
      </w:r>
      <w:r w:rsidR="009F15B8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>9</w:t>
      </w:r>
      <w:r>
        <w:rPr>
          <w:sz w:val="28"/>
          <w:szCs w:val="28"/>
        </w:rPr>
        <w:t>7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733B94" w:rsidRDefault="00267A4A" w:rsidP="00267A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создании комиссии по организации и проведению схода граждан на территории Русско-Тювеевского сельского поселения</w:t>
      </w:r>
    </w:p>
    <w:p w:rsidR="00267A4A" w:rsidRPr="00733B94" w:rsidRDefault="00267A4A" w:rsidP="00267A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д.</w:t>
      </w:r>
      <w:r w:rsidR="00733B94" w:rsidRPr="00733B94">
        <w:rPr>
          <w:color w:val="000000"/>
        </w:rPr>
        <w:t xml:space="preserve"> </w:t>
      </w:r>
      <w:r w:rsidR="00733B94" w:rsidRPr="00733B94">
        <w:rPr>
          <w:b/>
          <w:color w:val="000000"/>
          <w:sz w:val="28"/>
          <w:szCs w:val="28"/>
        </w:rPr>
        <w:t xml:space="preserve">Большое Татарское </w:t>
      </w:r>
      <w:proofErr w:type="spellStart"/>
      <w:r w:rsidR="00733B94" w:rsidRPr="00733B94">
        <w:rPr>
          <w:b/>
          <w:color w:val="000000"/>
          <w:sz w:val="28"/>
          <w:szCs w:val="28"/>
        </w:rPr>
        <w:t>Караево</w:t>
      </w:r>
      <w:proofErr w:type="spellEnd"/>
    </w:p>
    <w:p w:rsidR="00267A4A" w:rsidRDefault="00267A4A" w:rsidP="00267A4A">
      <w:pPr>
        <w:jc w:val="center"/>
        <w:rPr>
          <w:b/>
          <w:sz w:val="28"/>
          <w:szCs w:val="28"/>
        </w:rPr>
      </w:pPr>
    </w:p>
    <w:p w:rsidR="00267A4A" w:rsidRPr="00E5144E" w:rsidRDefault="00267A4A" w:rsidP="008812CF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На основании решения Совета депутатов Русско-Тювеевского сельского поселения №31 от 06.09.2021г. «Об утверждении Положения о порядке </w:t>
      </w:r>
      <w:r w:rsidR="003B56C0">
        <w:rPr>
          <w:color w:val="000000"/>
          <w:sz w:val="28"/>
          <w:szCs w:val="28"/>
        </w:rPr>
        <w:t>самообложения</w:t>
      </w:r>
      <w:r>
        <w:rPr>
          <w:color w:val="000000"/>
          <w:sz w:val="28"/>
          <w:szCs w:val="28"/>
        </w:rPr>
        <w:t xml:space="preserve"> граждан», руководствуясь Уставом Русско-Тювеевского сельского поселения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267A4A" w:rsidRDefault="00267A4A" w:rsidP="008812CF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Создать комиссию по организации и проведению схода граждан на территории Русско-Тювеевского с</w:t>
      </w:r>
      <w:r w:rsidR="003B56C0">
        <w:rPr>
          <w:sz w:val="28"/>
          <w:szCs w:val="28"/>
        </w:rPr>
        <w:t>ельского поселения в д</w:t>
      </w:r>
      <w:proofErr w:type="gramStart"/>
      <w:r w:rsidR="003B56C0">
        <w:rPr>
          <w:sz w:val="28"/>
          <w:szCs w:val="28"/>
        </w:rPr>
        <w:t>.</w:t>
      </w:r>
      <w:r w:rsidR="00733B94" w:rsidRPr="00733B94">
        <w:rPr>
          <w:color w:val="000000"/>
          <w:sz w:val="28"/>
          <w:szCs w:val="28"/>
        </w:rPr>
        <w:t>Б</w:t>
      </w:r>
      <w:proofErr w:type="gramEnd"/>
      <w:r w:rsidR="00733B94" w:rsidRPr="00733B94">
        <w:rPr>
          <w:color w:val="000000"/>
          <w:sz w:val="28"/>
          <w:szCs w:val="28"/>
        </w:rPr>
        <w:t xml:space="preserve">ольшое Татарское </w:t>
      </w:r>
      <w:proofErr w:type="spellStart"/>
      <w:r w:rsidR="00733B94" w:rsidRPr="00733B94">
        <w:rPr>
          <w:color w:val="000000"/>
          <w:sz w:val="28"/>
          <w:szCs w:val="28"/>
        </w:rPr>
        <w:t>Караево</w:t>
      </w:r>
      <w:proofErr w:type="spellEnd"/>
      <w:r w:rsidR="00733B94">
        <w:rPr>
          <w:color w:val="000000"/>
        </w:rPr>
        <w:t xml:space="preserve"> </w:t>
      </w:r>
      <w:r>
        <w:rPr>
          <w:sz w:val="28"/>
          <w:szCs w:val="28"/>
        </w:rPr>
        <w:t>в количестве трех человек в следующем составе:</w:t>
      </w:r>
    </w:p>
    <w:p w:rsidR="00267A4A" w:rsidRDefault="00267A4A" w:rsidP="008812CF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Бондарчук О.И. – председатель комиссии;</w:t>
      </w:r>
    </w:p>
    <w:p w:rsidR="00267A4A" w:rsidRDefault="00267A4A" w:rsidP="008812CF">
      <w:pPr>
        <w:ind w:left="9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Асаева</w:t>
      </w:r>
      <w:proofErr w:type="spellEnd"/>
      <w:r>
        <w:rPr>
          <w:sz w:val="28"/>
          <w:szCs w:val="28"/>
        </w:rPr>
        <w:t xml:space="preserve"> И.Н. – секретарь комиссии;</w:t>
      </w:r>
    </w:p>
    <w:p w:rsidR="00267A4A" w:rsidRPr="00FC3588" w:rsidRDefault="00733B94" w:rsidP="008812CF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Позднякова Ю.З.</w:t>
      </w:r>
      <w:r w:rsidR="00267A4A">
        <w:rPr>
          <w:sz w:val="28"/>
          <w:szCs w:val="28"/>
        </w:rPr>
        <w:t xml:space="preserve"> – член комиссии.</w:t>
      </w:r>
    </w:p>
    <w:p w:rsidR="00267A4A" w:rsidRPr="00FC3588" w:rsidRDefault="00267A4A" w:rsidP="008812CF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17E9" w:rsidRDefault="003917E9" w:rsidP="003917E9">
      <w:pPr>
        <w:rPr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.г</w:t>
      </w:r>
      <w:proofErr w:type="gramEnd"/>
      <w:r w:rsidRPr="00670E7B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Pr="00670E7B">
        <w:rPr>
          <w:bCs/>
          <w:sz w:val="28"/>
          <w:szCs w:val="28"/>
        </w:rPr>
        <w:t xml:space="preserve"> </w:t>
      </w:r>
      <w:r w:rsidRPr="00532E86">
        <w:rPr>
          <w:sz w:val="28"/>
          <w:szCs w:val="28"/>
        </w:rPr>
        <w:t>Русско-Тювеевского</w:t>
      </w:r>
    </w:p>
    <w:p w:rsidR="003917E9" w:rsidRPr="00670E7B" w:rsidRDefault="003917E9" w:rsidP="003917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</w:t>
      </w:r>
      <w:r w:rsidRPr="00670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      О.И.Бондарчук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3316E"/>
    <w:rsid w:val="00136329"/>
    <w:rsid w:val="00137770"/>
    <w:rsid w:val="00157228"/>
    <w:rsid w:val="001876B3"/>
    <w:rsid w:val="00187744"/>
    <w:rsid w:val="00207229"/>
    <w:rsid w:val="002350CC"/>
    <w:rsid w:val="00253245"/>
    <w:rsid w:val="00262594"/>
    <w:rsid w:val="00264776"/>
    <w:rsid w:val="00267A4A"/>
    <w:rsid w:val="00294A34"/>
    <w:rsid w:val="002A1F31"/>
    <w:rsid w:val="002A2A49"/>
    <w:rsid w:val="002B46F7"/>
    <w:rsid w:val="002F4523"/>
    <w:rsid w:val="0031397F"/>
    <w:rsid w:val="00350067"/>
    <w:rsid w:val="0036234F"/>
    <w:rsid w:val="00363DD1"/>
    <w:rsid w:val="003917E9"/>
    <w:rsid w:val="00397211"/>
    <w:rsid w:val="003B56C0"/>
    <w:rsid w:val="003C30FB"/>
    <w:rsid w:val="004A297E"/>
    <w:rsid w:val="004D7FC2"/>
    <w:rsid w:val="00522C43"/>
    <w:rsid w:val="0053630B"/>
    <w:rsid w:val="0055120A"/>
    <w:rsid w:val="005828AC"/>
    <w:rsid w:val="00625708"/>
    <w:rsid w:val="0065466E"/>
    <w:rsid w:val="00657D42"/>
    <w:rsid w:val="006611C3"/>
    <w:rsid w:val="006921B2"/>
    <w:rsid w:val="00697A76"/>
    <w:rsid w:val="006C61E4"/>
    <w:rsid w:val="006F64AE"/>
    <w:rsid w:val="00733B94"/>
    <w:rsid w:val="00780740"/>
    <w:rsid w:val="00780818"/>
    <w:rsid w:val="007E12A5"/>
    <w:rsid w:val="00804FD2"/>
    <w:rsid w:val="00867EAB"/>
    <w:rsid w:val="00873110"/>
    <w:rsid w:val="008812CF"/>
    <w:rsid w:val="00886322"/>
    <w:rsid w:val="0090345F"/>
    <w:rsid w:val="0095744A"/>
    <w:rsid w:val="00964D3E"/>
    <w:rsid w:val="00981B71"/>
    <w:rsid w:val="009E5A20"/>
    <w:rsid w:val="009F15B8"/>
    <w:rsid w:val="00A01EF3"/>
    <w:rsid w:val="00A4468A"/>
    <w:rsid w:val="00A52FE3"/>
    <w:rsid w:val="00AD63E9"/>
    <w:rsid w:val="00B266C1"/>
    <w:rsid w:val="00B43C02"/>
    <w:rsid w:val="00B70906"/>
    <w:rsid w:val="00BA62A8"/>
    <w:rsid w:val="00C102B6"/>
    <w:rsid w:val="00C721E8"/>
    <w:rsid w:val="00C92E6C"/>
    <w:rsid w:val="00C95488"/>
    <w:rsid w:val="00CF6C29"/>
    <w:rsid w:val="00D24BC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372B3"/>
    <w:rsid w:val="00F37455"/>
    <w:rsid w:val="00FA5396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9</cp:revision>
  <cp:lastPrinted>2022-01-14T09:01:00Z</cp:lastPrinted>
  <dcterms:created xsi:type="dcterms:W3CDTF">2023-03-06T06:19:00Z</dcterms:created>
  <dcterms:modified xsi:type="dcterms:W3CDTF">2023-05-17T08:45:00Z</dcterms:modified>
</cp:coreProperties>
</file>